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00" w:rsidRPr="00A40F35" w:rsidRDefault="00024900" w:rsidP="00024900">
      <w:pPr>
        <w:spacing w:line="500" w:lineRule="exact"/>
        <w:rPr>
          <w:rFonts w:ascii="標楷體" w:eastAsia="標楷體" w:hAnsi="標楷體"/>
        </w:rPr>
      </w:pPr>
      <w:r w:rsidRPr="00A40F35">
        <w:rPr>
          <w:rFonts w:ascii="標楷體" w:eastAsia="標楷體" w:hAnsi="標楷體" w:hint="eastAsia"/>
        </w:rPr>
        <w:t>附件</w:t>
      </w:r>
      <w:r w:rsidR="00EC4730">
        <w:rPr>
          <w:rFonts w:ascii="標楷體" w:eastAsia="標楷體" w:hAnsi="標楷體" w:hint="eastAsia"/>
        </w:rPr>
        <w:t>九</w:t>
      </w:r>
      <w:r w:rsidRPr="00A40F35">
        <w:rPr>
          <w:rFonts w:ascii="標楷體" w:eastAsia="標楷體" w:hAnsi="標楷體" w:hint="eastAsia"/>
        </w:rPr>
        <w:t>:原超額教師二年內優先返校服務名冊範例</w:t>
      </w:r>
    </w:p>
    <w:p w:rsidR="00024900" w:rsidRPr="00A40F35" w:rsidRDefault="00024900" w:rsidP="00024900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A40F35">
        <w:rPr>
          <w:rFonts w:ascii="標楷體" w:eastAsia="標楷體" w:hAnsi="標楷體" w:hint="eastAsia"/>
          <w:sz w:val="28"/>
          <w:szCs w:val="28"/>
        </w:rPr>
        <w:t>基隆市○○國小</w:t>
      </w:r>
      <w:r w:rsidR="006C1259">
        <w:rPr>
          <w:rFonts w:ascii="標楷體" w:eastAsia="標楷體" w:hAnsi="標楷體" w:hint="eastAsia"/>
          <w:sz w:val="28"/>
          <w:szCs w:val="28"/>
        </w:rPr>
        <w:t>110</w:t>
      </w:r>
      <w:r w:rsidRPr="00A40F35">
        <w:rPr>
          <w:rFonts w:ascii="標楷體" w:eastAsia="標楷體" w:hAnsi="標楷體" w:hint="eastAsia"/>
          <w:sz w:val="28"/>
          <w:szCs w:val="28"/>
        </w:rPr>
        <w:t>年原超額教師二年內優先返校服務名冊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1883"/>
        <w:gridCol w:w="1883"/>
        <w:gridCol w:w="1884"/>
        <w:gridCol w:w="1884"/>
      </w:tblGrid>
      <w:tr w:rsidR="00024900" w:rsidRPr="00A40F35" w:rsidTr="00026A13">
        <w:trPr>
          <w:trHeight w:val="428"/>
          <w:jc w:val="center"/>
        </w:trPr>
        <w:tc>
          <w:tcPr>
            <w:tcW w:w="802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F3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90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F35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090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F35">
              <w:rPr>
                <w:rFonts w:ascii="標楷體" w:eastAsia="標楷體" w:hAnsi="標楷體" w:hint="eastAsia"/>
                <w:sz w:val="28"/>
                <w:szCs w:val="28"/>
              </w:rPr>
              <w:t>超額遷調年度</w:t>
            </w:r>
          </w:p>
        </w:tc>
        <w:tc>
          <w:tcPr>
            <w:tcW w:w="2091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F35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</w:tc>
        <w:tc>
          <w:tcPr>
            <w:tcW w:w="2091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F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24900" w:rsidRPr="00A40F35" w:rsidTr="00026A13">
        <w:trPr>
          <w:jc w:val="center"/>
        </w:trPr>
        <w:tc>
          <w:tcPr>
            <w:tcW w:w="802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900" w:rsidRPr="00A40F35" w:rsidTr="00026A13">
        <w:trPr>
          <w:jc w:val="center"/>
        </w:trPr>
        <w:tc>
          <w:tcPr>
            <w:tcW w:w="802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900" w:rsidRPr="00A40F35" w:rsidTr="00026A13">
        <w:trPr>
          <w:jc w:val="center"/>
        </w:trPr>
        <w:tc>
          <w:tcPr>
            <w:tcW w:w="802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900" w:rsidRPr="00A40F35" w:rsidTr="00026A13">
        <w:trPr>
          <w:jc w:val="center"/>
        </w:trPr>
        <w:tc>
          <w:tcPr>
            <w:tcW w:w="802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024900" w:rsidRPr="00A40F35" w:rsidRDefault="00024900" w:rsidP="0002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4900" w:rsidRPr="00A40F35" w:rsidRDefault="00024900" w:rsidP="00024900">
      <w:pPr>
        <w:rPr>
          <w:rFonts w:ascii="標楷體" w:eastAsia="標楷體" w:hAnsi="標楷體"/>
        </w:rPr>
      </w:pPr>
    </w:p>
    <w:p w:rsidR="00024900" w:rsidRPr="00A40F35" w:rsidRDefault="00024900" w:rsidP="00024900">
      <w:pPr>
        <w:rPr>
          <w:rFonts w:ascii="標楷體" w:eastAsia="標楷體" w:hAnsi="標楷體"/>
        </w:rPr>
      </w:pPr>
    </w:p>
    <w:p w:rsidR="00024900" w:rsidRPr="00A40F35" w:rsidRDefault="00024900" w:rsidP="00024900">
      <w:pPr>
        <w:rPr>
          <w:rFonts w:ascii="標楷體" w:eastAsia="標楷體" w:hAnsi="標楷體"/>
        </w:rPr>
      </w:pPr>
    </w:p>
    <w:p w:rsidR="00024900" w:rsidRPr="00A40F35" w:rsidRDefault="00024900" w:rsidP="00024900">
      <w:pPr>
        <w:rPr>
          <w:rFonts w:ascii="標楷體" w:eastAsia="標楷體" w:hAnsi="標楷體"/>
        </w:rPr>
      </w:pPr>
    </w:p>
    <w:p w:rsidR="00024900" w:rsidRPr="00A40F35" w:rsidRDefault="00024900" w:rsidP="00024900">
      <w:pPr>
        <w:rPr>
          <w:rFonts w:ascii="標楷體" w:eastAsia="標楷體" w:hAnsi="標楷體"/>
        </w:rPr>
      </w:pPr>
    </w:p>
    <w:p w:rsidR="008C774B" w:rsidRDefault="008C774B">
      <w:bookmarkStart w:id="0" w:name="_GoBack"/>
      <w:bookmarkEnd w:id="0"/>
    </w:p>
    <w:sectPr w:rsidR="008C774B" w:rsidSect="00F03DC9">
      <w:footerReference w:type="default" r:id="rId6"/>
      <w:pgSz w:w="11906" w:h="16838"/>
      <w:pgMar w:top="1440" w:right="1800" w:bottom="1440" w:left="180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A7" w:rsidRDefault="003715A7" w:rsidP="009E77E6">
      <w:r>
        <w:separator/>
      </w:r>
    </w:p>
  </w:endnote>
  <w:endnote w:type="continuationSeparator" w:id="0">
    <w:p w:rsidR="003715A7" w:rsidRDefault="003715A7" w:rsidP="009E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029942"/>
      <w:docPartObj>
        <w:docPartGallery w:val="Page Numbers (Bottom of Page)"/>
        <w:docPartUnique/>
      </w:docPartObj>
    </w:sdtPr>
    <w:sdtEndPr/>
    <w:sdtContent>
      <w:p w:rsidR="00AA3D85" w:rsidRDefault="00AA3D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C9" w:rsidRPr="00F03DC9">
          <w:rPr>
            <w:noProof/>
            <w:lang w:val="zh-TW"/>
          </w:rPr>
          <w:t>19</w:t>
        </w:r>
        <w:r>
          <w:fldChar w:fldCharType="end"/>
        </w:r>
      </w:p>
    </w:sdtContent>
  </w:sdt>
  <w:p w:rsidR="00AA3D85" w:rsidRDefault="00AA3D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A7" w:rsidRDefault="003715A7" w:rsidP="009E77E6">
      <w:r>
        <w:separator/>
      </w:r>
    </w:p>
  </w:footnote>
  <w:footnote w:type="continuationSeparator" w:id="0">
    <w:p w:rsidR="003715A7" w:rsidRDefault="003715A7" w:rsidP="009E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0"/>
    <w:rsid w:val="00024900"/>
    <w:rsid w:val="000451B9"/>
    <w:rsid w:val="000D537F"/>
    <w:rsid w:val="001602BD"/>
    <w:rsid w:val="00183E33"/>
    <w:rsid w:val="001A059B"/>
    <w:rsid w:val="001A610D"/>
    <w:rsid w:val="001E31F3"/>
    <w:rsid w:val="00282763"/>
    <w:rsid w:val="002E199D"/>
    <w:rsid w:val="003715A7"/>
    <w:rsid w:val="003857AD"/>
    <w:rsid w:val="003B13F7"/>
    <w:rsid w:val="00424CBD"/>
    <w:rsid w:val="005235C4"/>
    <w:rsid w:val="005403A4"/>
    <w:rsid w:val="00673614"/>
    <w:rsid w:val="006C1259"/>
    <w:rsid w:val="00715F38"/>
    <w:rsid w:val="007570AA"/>
    <w:rsid w:val="007D0771"/>
    <w:rsid w:val="00865D19"/>
    <w:rsid w:val="008C774B"/>
    <w:rsid w:val="00912724"/>
    <w:rsid w:val="009E43F5"/>
    <w:rsid w:val="009E77E6"/>
    <w:rsid w:val="00AA3D85"/>
    <w:rsid w:val="00B11536"/>
    <w:rsid w:val="00DC0344"/>
    <w:rsid w:val="00DD74EB"/>
    <w:rsid w:val="00DE3486"/>
    <w:rsid w:val="00E05858"/>
    <w:rsid w:val="00E51F3F"/>
    <w:rsid w:val="00E96DB7"/>
    <w:rsid w:val="00EC4730"/>
    <w:rsid w:val="00F03DC9"/>
    <w:rsid w:val="00F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C779F-C94E-4D88-B5B1-5B512DC1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77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77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wlps</dc:creator>
  <cp:lastModifiedBy>黃怡雯</cp:lastModifiedBy>
  <cp:revision>7</cp:revision>
  <cp:lastPrinted>2016-03-24T07:34:00Z</cp:lastPrinted>
  <dcterms:created xsi:type="dcterms:W3CDTF">2021-03-08T01:44:00Z</dcterms:created>
  <dcterms:modified xsi:type="dcterms:W3CDTF">2021-03-22T07:37:00Z</dcterms:modified>
</cp:coreProperties>
</file>